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10" w:tblpY="1801"/>
        <w:tblOverlap w:val="never"/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4"/>
        <w:gridCol w:w="5054"/>
        <w:gridCol w:w="5055"/>
      </w:tblGrid>
      <w:tr w:rsidR="00B3630D" w14:paraId="619DE10B" w14:textId="77777777" w:rsidTr="6FDA1A22">
        <w:trPr>
          <w:trHeight w:val="532"/>
        </w:trPr>
        <w:tc>
          <w:tcPr>
            <w:tcW w:w="15163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C9891D" w14:textId="3F824DE8" w:rsidR="00B3630D" w:rsidRDefault="00B3630D" w:rsidP="00F07CAB">
            <w:pPr>
              <w:pStyle w:val="Kopfzeile"/>
              <w:ind w:left="66"/>
              <w:rPr>
                <w:rFonts w:ascii="Arial" w:hAnsi="Arial" w:cs="Arial"/>
                <w:b/>
                <w:sz w:val="20"/>
                <w:szCs w:val="20"/>
              </w:rPr>
            </w:pPr>
            <w:r w:rsidRPr="008F45DC">
              <w:rPr>
                <w:rFonts w:ascii="Arial" w:hAnsi="Arial" w:cs="Arial"/>
                <w:b/>
              </w:rPr>
              <w:t>Projektbezeichnung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1BBB">
              <w:rPr>
                <w:rFonts w:cs="Arial"/>
              </w:rPr>
              <w:t xml:space="preserve"> Einführung einer Lernmanagementsoftware</w:t>
            </w:r>
          </w:p>
        </w:tc>
      </w:tr>
      <w:tr w:rsidR="00E55264" w:rsidRPr="00C70064" w14:paraId="6CE44519" w14:textId="77777777" w:rsidTr="6FDA1A22">
        <w:trPr>
          <w:trHeight w:val="579"/>
        </w:trPr>
        <w:tc>
          <w:tcPr>
            <w:tcW w:w="15163" w:type="dxa"/>
            <w:gridSpan w:val="3"/>
            <w:shd w:val="clear" w:color="auto" w:fill="CCCCCC"/>
            <w:vAlign w:val="center"/>
          </w:tcPr>
          <w:p w14:paraId="71553522" w14:textId="40EC571E" w:rsidR="00E55264" w:rsidRDefault="00E55264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BEREICHE: Fortbildungen (</w:t>
            </w:r>
            <w:r w:rsidRPr="00BF0E46">
              <w:rPr>
                <w:rFonts w:ascii="Arial" w:hAnsi="Arial" w:cs="Arial"/>
                <w:b/>
                <w:sz w:val="18"/>
                <w:highlight w:val="green"/>
              </w:rPr>
              <w:t>Grün</w:t>
            </w:r>
            <w:r>
              <w:rPr>
                <w:rFonts w:ascii="Arial" w:hAnsi="Arial" w:cs="Arial"/>
                <w:b/>
                <w:sz w:val="18"/>
              </w:rPr>
              <w:t>), Anwendung LMS (</w:t>
            </w:r>
            <w:r w:rsidR="00BF0E46">
              <w:rPr>
                <w:rFonts w:ascii="Arial" w:hAnsi="Arial" w:cs="Arial"/>
                <w:b/>
                <w:sz w:val="18"/>
                <w:highlight w:val="yellow"/>
              </w:rPr>
              <w:t>Gelb</w:t>
            </w:r>
            <w:r>
              <w:rPr>
                <w:rFonts w:ascii="Arial" w:hAnsi="Arial" w:cs="Arial"/>
                <w:b/>
                <w:sz w:val="18"/>
              </w:rPr>
              <w:t xml:space="preserve">), </w:t>
            </w:r>
            <w:r w:rsidR="00BF0E46">
              <w:rPr>
                <w:rFonts w:ascii="Arial" w:hAnsi="Arial" w:cs="Arial"/>
                <w:b/>
                <w:sz w:val="18"/>
              </w:rPr>
              <w:t>Schnittstelle (</w:t>
            </w:r>
            <w:r w:rsidR="00BF0E46" w:rsidRPr="00BF0E46">
              <w:rPr>
                <w:rFonts w:ascii="Arial" w:hAnsi="Arial" w:cs="Arial"/>
                <w:b/>
                <w:sz w:val="18"/>
                <w:highlight w:val="cyan"/>
              </w:rPr>
              <w:t>Blau</w:t>
            </w:r>
            <w:r w:rsidR="00BF0E46">
              <w:rPr>
                <w:rFonts w:ascii="Arial" w:hAnsi="Arial" w:cs="Arial"/>
                <w:b/>
                <w:sz w:val="18"/>
              </w:rPr>
              <w:t>)</w:t>
            </w:r>
          </w:p>
        </w:tc>
      </w:tr>
      <w:tr w:rsidR="0096109A" w:rsidRPr="00C70064" w14:paraId="6E48421F" w14:textId="77777777" w:rsidTr="6FDA1A22">
        <w:trPr>
          <w:trHeight w:val="579"/>
        </w:trPr>
        <w:tc>
          <w:tcPr>
            <w:tcW w:w="5054" w:type="dxa"/>
            <w:shd w:val="clear" w:color="auto" w:fill="CCCCCC"/>
            <w:vAlign w:val="center"/>
          </w:tcPr>
          <w:p w14:paraId="475D4252" w14:textId="120FF9EB" w:rsidR="0096109A" w:rsidRPr="00C70064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TO-DO</w:t>
            </w:r>
          </w:p>
        </w:tc>
        <w:tc>
          <w:tcPr>
            <w:tcW w:w="5054" w:type="dxa"/>
            <w:shd w:val="clear" w:color="auto" w:fill="CCCCCC"/>
            <w:vAlign w:val="center"/>
          </w:tcPr>
          <w:p w14:paraId="015D5CE2" w14:textId="7368AE89" w:rsidR="0096109A" w:rsidRPr="00C70064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 PROGRESS</w:t>
            </w:r>
          </w:p>
        </w:tc>
        <w:tc>
          <w:tcPr>
            <w:tcW w:w="5055" w:type="dxa"/>
            <w:shd w:val="clear" w:color="auto" w:fill="CCCCCC"/>
            <w:vAlign w:val="center"/>
          </w:tcPr>
          <w:p w14:paraId="48793DE4" w14:textId="69E585C7" w:rsidR="0096109A" w:rsidRPr="00C70064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DONE</w:t>
            </w:r>
          </w:p>
        </w:tc>
      </w:tr>
      <w:tr w:rsidR="0096109A" w:rsidRPr="00C70064" w14:paraId="13A17469" w14:textId="77777777" w:rsidTr="6FDA1A22">
        <w:trPr>
          <w:trHeight w:val="418"/>
        </w:trPr>
        <w:tc>
          <w:tcPr>
            <w:tcW w:w="5054" w:type="dxa"/>
            <w:shd w:val="clear" w:color="auto" w:fill="66FF33"/>
            <w:vAlign w:val="center"/>
          </w:tcPr>
          <w:p w14:paraId="5A973366" w14:textId="77777777" w:rsidR="00141BBB" w:rsidRDefault="00141BBB" w:rsidP="00141BBB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Kurzbeschreibung der Aktivität: Fortbildungsreihe zur Nutzung des LMS im Unterricht</w:t>
            </w:r>
          </w:p>
          <w:p w14:paraId="6D910164" w14:textId="7E2E975E" w:rsidR="00141BBB" w:rsidRDefault="00141BBB" w:rsidP="6FDA1A22">
            <w:pPr>
              <w:pStyle w:val="Kopfzeil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FDA1A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Verantwortlich: </w:t>
            </w:r>
            <w:r w:rsidR="00FB04EF">
              <w:rPr>
                <w:rFonts w:ascii="Arial" w:hAnsi="Arial" w:cs="Arial"/>
                <w:b/>
                <w:bCs/>
                <w:sz w:val="18"/>
                <w:szCs w:val="18"/>
              </w:rPr>
              <w:t>Multimediaberater</w:t>
            </w:r>
          </w:p>
        </w:tc>
        <w:tc>
          <w:tcPr>
            <w:tcW w:w="5054" w:type="dxa"/>
            <w:shd w:val="clear" w:color="auto" w:fill="FFFF00"/>
            <w:vAlign w:val="center"/>
          </w:tcPr>
          <w:p w14:paraId="3EEB7CB7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Technischer Support als Funktion im LMS bereitstellen</w:t>
            </w:r>
          </w:p>
          <w:p w14:paraId="6B1C4A3A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Verantwortlich: IT-Team</w:t>
            </w:r>
          </w:p>
          <w:p w14:paraId="6EEF5170" w14:textId="1C05EB01" w:rsidR="0096109A" w:rsidRDefault="0096109A" w:rsidP="00141BBB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FFFF00"/>
            <w:vAlign w:val="center"/>
          </w:tcPr>
          <w:p w14:paraId="435E48C1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Anleitung für digitale Prüfung von Hausaufgaben oder Klausuren erstellen</w:t>
            </w:r>
          </w:p>
          <w:p w14:paraId="6E14161E" w14:textId="6EE3CEAD" w:rsidR="0096109A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Verantwortlich: </w:t>
            </w:r>
            <w:r w:rsidR="00FB04EF">
              <w:rPr>
                <w:rFonts w:ascii="Arial" w:hAnsi="Arial" w:cs="Arial"/>
                <w:b/>
                <w:bCs/>
                <w:sz w:val="18"/>
                <w:szCs w:val="18"/>
              </w:rPr>
              <w:t>Multimediaberater</w:t>
            </w:r>
          </w:p>
        </w:tc>
      </w:tr>
      <w:tr w:rsidR="0096109A" w:rsidRPr="00C70064" w14:paraId="07E21CB7" w14:textId="77777777" w:rsidTr="00FF5ED9">
        <w:trPr>
          <w:trHeight w:val="418"/>
        </w:trPr>
        <w:tc>
          <w:tcPr>
            <w:tcW w:w="5054" w:type="dxa"/>
            <w:shd w:val="clear" w:color="auto" w:fill="FFFF00"/>
            <w:vAlign w:val="center"/>
          </w:tcPr>
          <w:p w14:paraId="5598CAE7" w14:textId="5C85777B" w:rsidR="00141BBB" w:rsidRDefault="00E55264" w:rsidP="00141BBB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Zugänge für SuS und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KuK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zum Schuljahresbeginn versenden</w:t>
            </w:r>
          </w:p>
          <w:p w14:paraId="61ACEF09" w14:textId="5427781E" w:rsidR="00141BBB" w:rsidRDefault="00141BBB" w:rsidP="00141BBB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Verantwortlich:</w:t>
            </w:r>
            <w:r w:rsidR="00BF0E46">
              <w:rPr>
                <w:rFonts w:ascii="Arial" w:hAnsi="Arial" w:cs="Arial"/>
                <w:b/>
                <w:sz w:val="18"/>
              </w:rPr>
              <w:t xml:space="preserve"> IT-Team</w:t>
            </w:r>
          </w:p>
          <w:p w14:paraId="31AE5E04" w14:textId="61D0B8CB" w:rsidR="0096109A" w:rsidRDefault="0096109A" w:rsidP="00141BBB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4" w:type="dxa"/>
            <w:shd w:val="clear" w:color="auto" w:fill="66FFFF"/>
            <w:vAlign w:val="center"/>
          </w:tcPr>
          <w:p w14:paraId="4EEE6271" w14:textId="77777777" w:rsidR="00BF0E46" w:rsidRPr="00FF5ED9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FF5ED9">
              <w:rPr>
                <w:rFonts w:ascii="Arial" w:hAnsi="Arial" w:cs="Arial"/>
                <w:b/>
                <w:sz w:val="18"/>
              </w:rPr>
              <w:t>Schnittstelle digitales Klassenbuch und LMS bereitstellen</w:t>
            </w:r>
          </w:p>
          <w:p w14:paraId="09599746" w14:textId="5B73A6E4" w:rsidR="00FB04EF" w:rsidRPr="00FF5ED9" w:rsidRDefault="00BF0E46" w:rsidP="00FF5ED9">
            <w:pPr>
              <w:pStyle w:val="Kopfzeile"/>
              <w:jc w:val="center"/>
              <w:rPr>
                <w:rFonts w:ascii="Arial" w:hAnsi="Arial" w:cs="Arial"/>
                <w:b/>
                <w:strike/>
                <w:sz w:val="18"/>
              </w:rPr>
            </w:pPr>
            <w:r w:rsidRPr="00FF5ED9">
              <w:rPr>
                <w:rFonts w:ascii="Arial" w:hAnsi="Arial" w:cs="Arial"/>
                <w:b/>
                <w:sz w:val="18"/>
              </w:rPr>
              <w:t>Verantwortlich: IT-Team</w:t>
            </w:r>
          </w:p>
        </w:tc>
        <w:tc>
          <w:tcPr>
            <w:tcW w:w="5055" w:type="dxa"/>
            <w:shd w:val="clear" w:color="auto" w:fill="FFFFFF" w:themeFill="background1"/>
            <w:vAlign w:val="center"/>
          </w:tcPr>
          <w:p w14:paraId="4D0D0769" w14:textId="77777777" w:rsidR="0096109A" w:rsidRDefault="0096109A" w:rsidP="00C70064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</w:p>
        </w:tc>
      </w:tr>
      <w:tr w:rsidR="00FF5ED9" w:rsidRPr="00C70064" w14:paraId="479A742C" w14:textId="77777777" w:rsidTr="00A6581E">
        <w:trPr>
          <w:trHeight w:val="418"/>
        </w:trPr>
        <w:tc>
          <w:tcPr>
            <w:tcW w:w="5054" w:type="dxa"/>
            <w:shd w:val="clear" w:color="auto" w:fill="FFFF00"/>
            <w:vAlign w:val="center"/>
          </w:tcPr>
          <w:p w14:paraId="0B678CE9" w14:textId="77777777" w:rsidR="00FF5ED9" w:rsidRPr="00FB04EF" w:rsidRDefault="00FF5ED9" w:rsidP="00FF5ED9">
            <w:pPr>
              <w:pStyle w:val="Kopfzeile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FB04EF">
              <w:rPr>
                <w:rFonts w:ascii="Arial" w:hAnsi="Arial" w:cs="Arial"/>
                <w:b/>
                <w:sz w:val="18"/>
                <w:highlight w:val="yellow"/>
              </w:rPr>
              <w:t>einheitliche Kommunikationsregeln festlegen</w:t>
            </w:r>
          </w:p>
          <w:p w14:paraId="3A06F1F0" w14:textId="7449680C" w:rsidR="00FF5ED9" w:rsidRDefault="00FF5ED9" w:rsidP="00FF5ED9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 w:rsidRPr="00FB04EF">
              <w:rPr>
                <w:rFonts w:ascii="Arial" w:hAnsi="Arial" w:cs="Arial"/>
                <w:b/>
                <w:sz w:val="18"/>
                <w:highlight w:val="yellow"/>
              </w:rPr>
              <w:t>Verantwortlich: Lehrerteam</w:t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377C478D" w14:textId="77777777" w:rsidR="00FF5ED9" w:rsidRPr="00FF5ED9" w:rsidRDefault="00FF5ED9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FFFFFF" w:themeFill="background1"/>
            <w:vAlign w:val="center"/>
          </w:tcPr>
          <w:p w14:paraId="35D1AB03" w14:textId="77777777" w:rsidR="00FF5ED9" w:rsidRPr="00FB04EF" w:rsidRDefault="00FF5ED9" w:rsidP="00FB04EF">
            <w:pPr>
              <w:pStyle w:val="Kopfzeile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</w:tr>
      <w:tr w:rsidR="00BF0E46" w:rsidRPr="00C70064" w14:paraId="17A1840C" w14:textId="77777777" w:rsidTr="6FDA1A22">
        <w:trPr>
          <w:trHeight w:val="418"/>
        </w:trPr>
        <w:tc>
          <w:tcPr>
            <w:tcW w:w="5054" w:type="dxa"/>
            <w:shd w:val="clear" w:color="auto" w:fill="FFFF00"/>
            <w:vAlign w:val="center"/>
          </w:tcPr>
          <w:p w14:paraId="5F20167D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Vorlage für die Struktur ein Klasse bereitstellen</w:t>
            </w:r>
          </w:p>
          <w:p w14:paraId="562BEC11" w14:textId="6D0B99EA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Verantwortlich: IT-Team</w:t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6E0C24C9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62EC2057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F0E46" w:rsidRPr="00C70064" w14:paraId="75434AE1" w14:textId="77777777" w:rsidTr="6FDA1A22">
        <w:trPr>
          <w:trHeight w:val="418"/>
        </w:trPr>
        <w:tc>
          <w:tcPr>
            <w:tcW w:w="5054" w:type="dxa"/>
            <w:shd w:val="clear" w:color="auto" w:fill="FFFF00"/>
            <w:vAlign w:val="center"/>
          </w:tcPr>
          <w:p w14:paraId="711CA469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SuS und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KuK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einer oder mehreren Gruppen (Klasse, Kurse, Teams) zuordnen</w:t>
            </w:r>
          </w:p>
          <w:p w14:paraId="735A37B8" w14:textId="72DC3A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Verantwortlich: IT-Team</w:t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671874CB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55" w:type="dxa"/>
            <w:shd w:val="clear" w:color="auto" w:fill="auto"/>
            <w:vAlign w:val="center"/>
          </w:tcPr>
          <w:p w14:paraId="30457FC4" w14:textId="77777777" w:rsidR="00BF0E46" w:rsidRDefault="00BF0E46" w:rsidP="00BF0E46">
            <w:pPr>
              <w:pStyle w:val="Kopfzeile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3C76DFD" w14:textId="77777777" w:rsidR="00C70064" w:rsidRDefault="00C70064" w:rsidP="000049FC">
      <w:pPr>
        <w:rPr>
          <w:rFonts w:ascii="Arial" w:hAnsi="Arial" w:cs="Arial"/>
          <w:sz w:val="20"/>
          <w:szCs w:val="20"/>
          <w:u w:val="single"/>
        </w:rPr>
      </w:pPr>
    </w:p>
    <w:sectPr w:rsidR="00C70064">
      <w:headerReference w:type="default" r:id="rId10"/>
      <w:pgSz w:w="16838" w:h="11906" w:orient="landscape" w:code="9"/>
      <w:pgMar w:top="540" w:right="1134" w:bottom="737" w:left="1134" w:header="5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641FB" w14:textId="77777777" w:rsidR="007D3C7A" w:rsidRDefault="007D3C7A">
      <w:r>
        <w:separator/>
      </w:r>
    </w:p>
  </w:endnote>
  <w:endnote w:type="continuationSeparator" w:id="0">
    <w:p w14:paraId="5F09E443" w14:textId="77777777" w:rsidR="007D3C7A" w:rsidRDefault="007D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95677" w14:textId="77777777" w:rsidR="007D3C7A" w:rsidRDefault="007D3C7A">
      <w:r>
        <w:separator/>
      </w:r>
    </w:p>
  </w:footnote>
  <w:footnote w:type="continuationSeparator" w:id="0">
    <w:p w14:paraId="24534E6A" w14:textId="77777777" w:rsidR="007D3C7A" w:rsidRDefault="007D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1"/>
      <w:gridCol w:w="10134"/>
      <w:gridCol w:w="2315"/>
    </w:tblGrid>
    <w:tr w:rsidR="00BE5B9C" w:rsidRPr="00FF7DAB" w14:paraId="35F82401" w14:textId="77777777" w:rsidTr="00C46A33">
      <w:trPr>
        <w:trHeight w:val="1428"/>
      </w:trPr>
      <w:tc>
        <w:tcPr>
          <w:tcW w:w="2230" w:type="dxa"/>
        </w:tcPr>
        <w:p w14:paraId="5BB216A7" w14:textId="1F58725F" w:rsidR="00BE5B9C" w:rsidRPr="00FF7DAB" w:rsidRDefault="00BE5B9C" w:rsidP="00C46A33">
          <w:pPr>
            <w:pStyle w:val="Kopfzeile"/>
            <w:rPr>
              <w:rFonts w:ascii="Arial" w:hAnsi="Arial" w:cs="Arial"/>
            </w:rPr>
          </w:pPr>
        </w:p>
      </w:tc>
      <w:tc>
        <w:tcPr>
          <w:tcW w:w="10620" w:type="dxa"/>
        </w:tcPr>
        <w:p w14:paraId="3171C42D" w14:textId="3BB29CBE" w:rsidR="00BE5B9C" w:rsidRPr="00FF7DAB" w:rsidRDefault="0096109A" w:rsidP="00C46A33">
          <w:pPr>
            <w:pStyle w:val="Kopfzeil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KANBAN</w:t>
          </w:r>
        </w:p>
      </w:tc>
      <w:tc>
        <w:tcPr>
          <w:tcW w:w="2340" w:type="dxa"/>
        </w:tcPr>
        <w:p w14:paraId="5C39F1A5" w14:textId="40CFD566" w:rsidR="00BE5B9C" w:rsidRPr="00FF7DAB" w:rsidRDefault="0073416F" w:rsidP="00C46A33">
          <w:pPr>
            <w:pStyle w:val="Kopfzeile"/>
            <w:rPr>
              <w:rFonts w:ascii="Arial" w:hAnsi="Arial" w:cs="Arial"/>
            </w:rPr>
          </w:pPr>
          <w:r w:rsidRPr="00FF7DAB">
            <w:rPr>
              <w:rFonts w:ascii="Arial" w:hAnsi="Arial" w:cs="Arial"/>
              <w:b/>
              <w:bCs/>
              <w:noProof/>
              <w:sz w:val="32"/>
              <w:szCs w:val="32"/>
            </w:rPr>
            <w:drawing>
              <wp:inline distT="0" distB="0" distL="0" distR="0" wp14:anchorId="45426B23" wp14:editId="490430C5">
                <wp:extent cx="1089025" cy="25146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2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8A04C5" w14:textId="77777777" w:rsidR="00BE5B9C" w:rsidRPr="009A1B9D" w:rsidRDefault="00BE5B9C">
    <w:pPr>
      <w:pStyle w:val="Kopfzeile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B8C"/>
    <w:multiLevelType w:val="hybridMultilevel"/>
    <w:tmpl w:val="7480D1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00AFE"/>
    <w:multiLevelType w:val="multilevel"/>
    <w:tmpl w:val="C20847DC"/>
    <w:lvl w:ilvl="0">
      <w:start w:val="2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6D6DB1"/>
    <w:multiLevelType w:val="hybridMultilevel"/>
    <w:tmpl w:val="C22A43F0"/>
    <w:lvl w:ilvl="0" w:tplc="B2B695E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440"/>
    <w:multiLevelType w:val="multilevel"/>
    <w:tmpl w:val="C22A43F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55C56"/>
    <w:multiLevelType w:val="multilevel"/>
    <w:tmpl w:val="2E04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910301"/>
    <w:multiLevelType w:val="multilevel"/>
    <w:tmpl w:val="FDFC71AA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8C0CCF"/>
    <w:multiLevelType w:val="hybridMultilevel"/>
    <w:tmpl w:val="3D8202C4"/>
    <w:lvl w:ilvl="0" w:tplc="80C80A6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44EC5"/>
    <w:multiLevelType w:val="hybridMultilevel"/>
    <w:tmpl w:val="94E831E6"/>
    <w:lvl w:ilvl="0" w:tplc="D3701C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6B1891"/>
    <w:multiLevelType w:val="hybridMultilevel"/>
    <w:tmpl w:val="56BAA3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3E7"/>
    <w:multiLevelType w:val="hybridMultilevel"/>
    <w:tmpl w:val="8F7057E0"/>
    <w:lvl w:ilvl="0" w:tplc="67B4E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5650A"/>
    <w:multiLevelType w:val="hybridMultilevel"/>
    <w:tmpl w:val="9500C8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1E1A37"/>
    <w:multiLevelType w:val="hybridMultilevel"/>
    <w:tmpl w:val="561AA0E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47476"/>
    <w:multiLevelType w:val="hybridMultilevel"/>
    <w:tmpl w:val="F9DE72CC"/>
    <w:lvl w:ilvl="0" w:tplc="97400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3219B"/>
    <w:multiLevelType w:val="hybridMultilevel"/>
    <w:tmpl w:val="D26E3D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14567"/>
    <w:multiLevelType w:val="hybridMultilevel"/>
    <w:tmpl w:val="808E47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1755DC"/>
    <w:multiLevelType w:val="multilevel"/>
    <w:tmpl w:val="534A9400"/>
    <w:lvl w:ilvl="0">
      <w:start w:val="1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8F34C8D"/>
    <w:multiLevelType w:val="hybridMultilevel"/>
    <w:tmpl w:val="841A50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525C1"/>
    <w:multiLevelType w:val="hybridMultilevel"/>
    <w:tmpl w:val="57721B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5"/>
  </w:num>
  <w:num w:numId="5">
    <w:abstractNumId w:val="10"/>
  </w:num>
  <w:num w:numId="6">
    <w:abstractNumId w:val="17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17"/>
    <w:rsid w:val="000049FC"/>
    <w:rsid w:val="000412E1"/>
    <w:rsid w:val="00081C2F"/>
    <w:rsid w:val="00136386"/>
    <w:rsid w:val="00141BBB"/>
    <w:rsid w:val="001F5275"/>
    <w:rsid w:val="00224CE4"/>
    <w:rsid w:val="00274DCD"/>
    <w:rsid w:val="00286417"/>
    <w:rsid w:val="002A7BD5"/>
    <w:rsid w:val="00322200"/>
    <w:rsid w:val="00371FA1"/>
    <w:rsid w:val="00435A21"/>
    <w:rsid w:val="00480E00"/>
    <w:rsid w:val="004C1E5D"/>
    <w:rsid w:val="004F12A8"/>
    <w:rsid w:val="005C354C"/>
    <w:rsid w:val="005F14CB"/>
    <w:rsid w:val="0073416F"/>
    <w:rsid w:val="007512EE"/>
    <w:rsid w:val="007D3C7A"/>
    <w:rsid w:val="008F45DC"/>
    <w:rsid w:val="0096109A"/>
    <w:rsid w:val="009A1B9D"/>
    <w:rsid w:val="009D778D"/>
    <w:rsid w:val="00A6581E"/>
    <w:rsid w:val="00AE5AAF"/>
    <w:rsid w:val="00B3630D"/>
    <w:rsid w:val="00BB3607"/>
    <w:rsid w:val="00BE5B9C"/>
    <w:rsid w:val="00BE7F79"/>
    <w:rsid w:val="00BF0E46"/>
    <w:rsid w:val="00C46A33"/>
    <w:rsid w:val="00C70064"/>
    <w:rsid w:val="00D54F85"/>
    <w:rsid w:val="00E55264"/>
    <w:rsid w:val="00EE5FD8"/>
    <w:rsid w:val="00F07CAB"/>
    <w:rsid w:val="00FA09A9"/>
    <w:rsid w:val="00FB04EF"/>
    <w:rsid w:val="00FF5ED9"/>
    <w:rsid w:val="6FD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0AA181"/>
  <w15:chartTrackingRefBased/>
  <w15:docId w15:val="{48BFB06C-F5DD-48F1-822A-8094E324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rsid w:val="00274DCD"/>
    <w:rPr>
      <w:sz w:val="24"/>
      <w:szCs w:val="24"/>
    </w:rPr>
  </w:style>
  <w:style w:type="table" w:styleId="Tabellenraster">
    <w:name w:val="Table Grid"/>
    <w:basedOn w:val="NormaleTabelle"/>
    <w:rsid w:val="00C7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A26B5C5440643AEC82ACC99C88181" ma:contentTypeVersion="2" ma:contentTypeDescription="Ein neues Dokument erstellen." ma:contentTypeScope="" ma:versionID="948be7d0f7cf3349589272c7f9d72c2f">
  <xsd:schema xmlns:xsd="http://www.w3.org/2001/XMLSchema" xmlns:xs="http://www.w3.org/2001/XMLSchema" xmlns:p="http://schemas.microsoft.com/office/2006/metadata/properties" xmlns:ns2="eb23fc3a-3569-40b7-b63c-58d632e518b4" targetNamespace="http://schemas.microsoft.com/office/2006/metadata/properties" ma:root="true" ma:fieldsID="5b60c9ac5bd33256788119a055f4ee65" ns2:_="">
    <xsd:import namespace="eb23fc3a-3569-40b7-b63c-58d632e51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fc3a-3569-40b7-b63c-58d632e5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F8533-9DA0-4F88-B3A5-892A1E3E9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28597-E487-4BAF-AD45-78F916DCF272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b23fc3a-3569-40b7-b63c-58d632e518b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F479E6-2331-49EF-8183-52B5811C5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3fc3a-3569-40b7-b63c-58d632e51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XY-Schule</vt:lpstr>
    </vt:vector>
  </TitlesOfParts>
  <Company>Unknown Organization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XY-Schule</dc:title>
  <dc:subject/>
  <dc:creator>OES</dc:creator>
  <cp:keywords/>
  <cp:lastModifiedBy>David Link</cp:lastModifiedBy>
  <cp:revision>3</cp:revision>
  <cp:lastPrinted>2009-09-02T09:28:00Z</cp:lastPrinted>
  <dcterms:created xsi:type="dcterms:W3CDTF">2022-05-30T06:00:00Z</dcterms:created>
  <dcterms:modified xsi:type="dcterms:W3CDTF">2022-05-30T06:03:00Z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ContentTypeId">
    <vt:lpwstr>0x01010062DA26B5C5440643AEC82ACC99C88181</vt:lpwstr>
  </property>
</Properties>
</file>